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36" w:rsidRPr="00891436" w:rsidRDefault="00891436" w:rsidP="00891436">
      <w:pPr>
        <w:pStyle w:val="a3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Уборка дорог</w:t>
      </w:r>
    </w:p>
    <w:p w:rsidR="00891436" w:rsidRPr="00891436" w:rsidRDefault="00891436" w:rsidP="00891436">
      <w:pPr>
        <w:shd w:val="clear" w:color="auto" w:fill="FFFFFF" w:themeFill="background1"/>
        <w:spacing w:before="33" w:after="65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представляет собой прямоугольник, состоящий из N x M кварталов. Каждый квартал имеет вид квадрата размером 200 х 200 метров, кварталы отделены друг от друга прямыми улицами. Через село проходит N+1 улица, идущая с запада на восток, и M+1 улица, идущая с севера на юг. </w:t>
      </w:r>
    </w:p>
    <w:p w:rsidR="00891436" w:rsidRPr="00891436" w:rsidRDefault="00891436" w:rsidP="00891436">
      <w:pPr>
        <w:shd w:val="clear" w:color="auto" w:fill="FFFFFF" w:themeFill="background1"/>
        <w:spacing w:before="33" w:after="65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ночь снегоуборочная машина, выходит </w:t>
      </w:r>
      <w:proofErr w:type="gramStart"/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гаража</w:t>
      </w:r>
      <w:proofErr w:type="gramEnd"/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около юго-западного угла села, обходит село убирая снег и возвращается в гараж. Во время уборки снега машина должна пройти по каждому отрезку улицы на территории села как минимум один раз. Известно, что отрезок с длиной 200 метров машина затрачивает 1 л солярки. Экономисту ЖКХ надо сделать </w:t>
      </w:r>
      <w:proofErr w:type="gramStart"/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 ГСМ</w:t>
      </w:r>
      <w:proofErr w:type="gramEnd"/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хочет знать минимальное количество солярки, затрачиваемое за одну уборки села.</w:t>
      </w:r>
    </w:p>
    <w:p w:rsidR="00891436" w:rsidRPr="00891436" w:rsidRDefault="00891436" w:rsidP="00891436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891436" w:rsidRPr="00891436" w:rsidRDefault="00891436" w:rsidP="00891436">
      <w:pPr>
        <w:shd w:val="clear" w:color="auto" w:fill="FFFFFF" w:themeFill="background1"/>
        <w:spacing w:before="33" w:after="65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файл INPUT.TXT содержит натуральные числа N и M, не превышающие 10 000.</w:t>
      </w:r>
    </w:p>
    <w:p w:rsidR="00891436" w:rsidRPr="00891436" w:rsidRDefault="00891436" w:rsidP="00891436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891436" w:rsidRPr="00891436" w:rsidRDefault="00891436" w:rsidP="00891436">
      <w:pPr>
        <w:shd w:val="clear" w:color="auto" w:fill="FFFFFF" w:themeFill="background1"/>
        <w:spacing w:before="33" w:after="65" w:line="240" w:lineRule="auto"/>
        <w:ind w:firstLine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выходной файл OUTPUT.TXT выведите минимальное количество солярки в литрах, затрачиваемое за одну уборку села.</w:t>
      </w:r>
    </w:p>
    <w:p w:rsidR="00891436" w:rsidRPr="00891436" w:rsidRDefault="00891436" w:rsidP="00891436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</w:p>
    <w:tbl>
      <w:tblPr>
        <w:tblW w:w="4744" w:type="dxa"/>
        <w:tblCellSpacing w:w="7" w:type="dxa"/>
        <w:shd w:val="clear" w:color="auto" w:fill="F0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1953"/>
        <w:gridCol w:w="2320"/>
      </w:tblGrid>
      <w:tr w:rsidR="00891436" w:rsidRPr="00891436" w:rsidTr="00BD7CE8">
        <w:trPr>
          <w:tblCellSpacing w:w="7" w:type="dxa"/>
        </w:trPr>
        <w:tc>
          <w:tcPr>
            <w:tcW w:w="450" w:type="dxa"/>
            <w:shd w:val="clear" w:color="auto" w:fill="DDFFDD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INPUT.TXT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OUTPUT.TXT</w:t>
            </w:r>
          </w:p>
        </w:tc>
      </w:tr>
      <w:tr w:rsidR="00891436" w:rsidRPr="00891436" w:rsidTr="00BD7C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0" w:type="auto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1436" w:rsidRPr="00891436" w:rsidTr="00BD7C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</w:t>
            </w:r>
          </w:p>
        </w:tc>
        <w:tc>
          <w:tcPr>
            <w:tcW w:w="0" w:type="auto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91436" w:rsidRPr="00891436" w:rsidTr="00BD7C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</w:t>
            </w:r>
          </w:p>
        </w:tc>
        <w:tc>
          <w:tcPr>
            <w:tcW w:w="0" w:type="auto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891436" w:rsidRPr="00891436" w:rsidRDefault="00891436" w:rsidP="0089143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91436" w:rsidRPr="00891436" w:rsidRDefault="00891436" w:rsidP="00891436">
      <w:pPr>
        <w:pStyle w:val="a3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8914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Чурапчинские</w:t>
      </w:r>
      <w:proofErr w:type="spellEnd"/>
      <w:r w:rsidRPr="008914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караси.</w:t>
      </w:r>
    </w:p>
    <w:p w:rsidR="00891436" w:rsidRPr="00891436" w:rsidRDefault="00891436" w:rsidP="0089143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 xml:space="preserve">Васе из Чурапчи пришла посылка – мешок из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91436">
        <w:rPr>
          <w:rFonts w:ascii="Times New Roman" w:hAnsi="Times New Roman" w:cs="Times New Roman"/>
          <w:sz w:val="24"/>
          <w:szCs w:val="24"/>
        </w:rPr>
        <w:t xml:space="preserve"> карасей. У него есть сковорода, в котором помещается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1436">
        <w:rPr>
          <w:rFonts w:ascii="Times New Roman" w:hAnsi="Times New Roman" w:cs="Times New Roman"/>
          <w:sz w:val="24"/>
          <w:szCs w:val="24"/>
        </w:rPr>
        <w:t xml:space="preserve"> карасей. Каждый карась нужно обжарить с каждой стороны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91436">
        <w:rPr>
          <w:rFonts w:ascii="Times New Roman" w:hAnsi="Times New Roman" w:cs="Times New Roman"/>
          <w:sz w:val="24"/>
          <w:szCs w:val="24"/>
        </w:rPr>
        <w:t xml:space="preserve"> минут непрерывно. За какое наименьшее время Васе удастся поджарить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91436">
        <w:rPr>
          <w:rFonts w:ascii="Times New Roman" w:hAnsi="Times New Roman" w:cs="Times New Roman"/>
          <w:sz w:val="24"/>
          <w:szCs w:val="24"/>
        </w:rPr>
        <w:t xml:space="preserve"> </w:t>
      </w:r>
      <w:r w:rsidR="0010264D" w:rsidRPr="00891436">
        <w:rPr>
          <w:rFonts w:ascii="Times New Roman" w:hAnsi="Times New Roman" w:cs="Times New Roman"/>
          <w:sz w:val="24"/>
          <w:szCs w:val="24"/>
        </w:rPr>
        <w:t>карасей</w:t>
      </w:r>
      <w:r w:rsidRPr="00891436">
        <w:rPr>
          <w:rFonts w:ascii="Times New Roman" w:hAnsi="Times New Roman" w:cs="Times New Roman"/>
          <w:sz w:val="24"/>
          <w:szCs w:val="24"/>
        </w:rPr>
        <w:t>?</w:t>
      </w:r>
    </w:p>
    <w:p w:rsidR="00891436" w:rsidRPr="00891436" w:rsidRDefault="00891436" w:rsidP="00891436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891436" w:rsidRPr="00891436" w:rsidRDefault="00891436" w:rsidP="0089143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 xml:space="preserve">В единственной строке входного файла INPUT.TXT записано три натуральных числа: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14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14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91436">
        <w:rPr>
          <w:rFonts w:ascii="Times New Roman" w:hAnsi="Times New Roman" w:cs="Times New Roman"/>
          <w:sz w:val="24"/>
          <w:szCs w:val="24"/>
        </w:rPr>
        <w:t>,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91436">
        <w:rPr>
          <w:rFonts w:ascii="Times New Roman" w:hAnsi="Times New Roman" w:cs="Times New Roman"/>
          <w:sz w:val="24"/>
          <w:szCs w:val="24"/>
        </w:rPr>
        <w:t xml:space="preserve"> не превышающих 30000.</w:t>
      </w:r>
    </w:p>
    <w:p w:rsidR="00891436" w:rsidRPr="00891436" w:rsidRDefault="00891436" w:rsidP="00891436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891436" w:rsidRPr="00891436" w:rsidRDefault="00891436" w:rsidP="0089143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 xml:space="preserve">В единственную строку выходного файла OUTPUT.TXT нужно вывести единственное число – минимальное время, за которое можно поджарить все </w:t>
      </w:r>
      <w:r w:rsidR="0010264D">
        <w:rPr>
          <w:rFonts w:ascii="Times New Roman" w:hAnsi="Times New Roman" w:cs="Times New Roman"/>
          <w:sz w:val="24"/>
          <w:szCs w:val="24"/>
        </w:rPr>
        <w:t>караси</w:t>
      </w:r>
      <w:r w:rsidRPr="00891436">
        <w:rPr>
          <w:rFonts w:ascii="Times New Roman" w:hAnsi="Times New Roman" w:cs="Times New Roman"/>
          <w:sz w:val="24"/>
          <w:szCs w:val="24"/>
        </w:rPr>
        <w:t>.</w:t>
      </w:r>
    </w:p>
    <w:p w:rsidR="00891436" w:rsidRPr="00891436" w:rsidRDefault="00891436" w:rsidP="00891436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</w:p>
    <w:tbl>
      <w:tblPr>
        <w:tblW w:w="5006" w:type="dxa"/>
        <w:tblCellSpacing w:w="7" w:type="dxa"/>
        <w:shd w:val="clear" w:color="auto" w:fill="F0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267"/>
        <w:gridCol w:w="2268"/>
      </w:tblGrid>
      <w:tr w:rsidR="00891436" w:rsidRPr="00891436" w:rsidTr="00BD7CE8">
        <w:trPr>
          <w:tblCellSpacing w:w="7" w:type="dxa"/>
        </w:trPr>
        <w:tc>
          <w:tcPr>
            <w:tcW w:w="450" w:type="dxa"/>
            <w:shd w:val="clear" w:color="auto" w:fill="DDFFDD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91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53" w:type="dxa"/>
            <w:shd w:val="clear" w:color="auto" w:fill="DDFFDD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91436">
              <w:rPr>
                <w:rFonts w:ascii="Times New Roman" w:hAnsi="Times New Roman" w:cs="Times New Roman"/>
                <w:sz w:val="24"/>
                <w:szCs w:val="24"/>
              </w:rPr>
              <w:t>INPUT.TXT</w:t>
            </w:r>
          </w:p>
        </w:tc>
        <w:tc>
          <w:tcPr>
            <w:tcW w:w="2247" w:type="dxa"/>
            <w:shd w:val="clear" w:color="auto" w:fill="DDFFDD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91436">
              <w:rPr>
                <w:rFonts w:ascii="Times New Roman" w:hAnsi="Times New Roman" w:cs="Times New Roman"/>
                <w:sz w:val="24"/>
                <w:szCs w:val="24"/>
              </w:rPr>
              <w:t>OUTPUT.TXT</w:t>
            </w:r>
          </w:p>
        </w:tc>
      </w:tr>
      <w:tr w:rsidR="00891436" w:rsidRPr="00891436" w:rsidTr="00BD7C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91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91436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</w:p>
        </w:tc>
        <w:tc>
          <w:tcPr>
            <w:tcW w:w="2247" w:type="dxa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91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436" w:rsidRPr="00891436" w:rsidTr="00BD7C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91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91436">
              <w:rPr>
                <w:rFonts w:ascii="Times New Roman" w:hAnsi="Times New Roman" w:cs="Times New Roman"/>
                <w:sz w:val="24"/>
                <w:szCs w:val="24"/>
              </w:rPr>
              <w:t>2 2 1</w:t>
            </w:r>
          </w:p>
        </w:tc>
        <w:tc>
          <w:tcPr>
            <w:tcW w:w="2247" w:type="dxa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91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91436" w:rsidRPr="00891436" w:rsidRDefault="00891436" w:rsidP="0089143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</w:p>
    <w:p w:rsidR="00891436" w:rsidRPr="00891436" w:rsidRDefault="00891436" w:rsidP="00891436">
      <w:pPr>
        <w:pStyle w:val="a3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Сумма степеней тройки</w:t>
      </w:r>
    </w:p>
    <w:p w:rsidR="00891436" w:rsidRPr="00891436" w:rsidRDefault="00891436" w:rsidP="00891436">
      <w:pPr>
        <w:shd w:val="clear" w:color="auto" w:fill="FFFFFF" w:themeFill="background1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натуральное число можно представить в виде суммы натуральных слагаемых, каждое из которых является степенью числа 3. Суммы, различающиеся лишь порядком слагаемых, считаются одинаковыми. Например, для числа 10 таких представлений 5 (9+1, 3+3+3+1, 3+3+1+1+1+1, 3+1+1+1+1+1+1+1+1, 1+1+1+1+1+1+1+1+1+1+1).</w:t>
      </w:r>
    </w:p>
    <w:p w:rsidR="00891436" w:rsidRPr="00891436" w:rsidRDefault="00891436" w:rsidP="00891436">
      <w:pPr>
        <w:shd w:val="clear" w:color="auto" w:fill="FFFFFF" w:themeFill="background1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написать программу, которая найдет количество способов такого представления заданного числа N.</w:t>
      </w:r>
    </w:p>
    <w:p w:rsidR="00891436" w:rsidRPr="00891436" w:rsidRDefault="00891436" w:rsidP="00891436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данные</w:t>
      </w:r>
    </w:p>
    <w:p w:rsidR="00891436" w:rsidRPr="00891436" w:rsidRDefault="00891436" w:rsidP="00891436">
      <w:pPr>
        <w:shd w:val="clear" w:color="auto" w:fill="FFFFFF" w:themeFill="background1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файл INPUT.TXT содержит число N (1 &lt;= N &lt;= 3000).</w:t>
      </w:r>
    </w:p>
    <w:p w:rsidR="00891436" w:rsidRPr="00891436" w:rsidRDefault="00891436" w:rsidP="00891436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</w:t>
      </w:r>
    </w:p>
    <w:p w:rsidR="00891436" w:rsidRPr="00891436" w:rsidRDefault="00891436" w:rsidP="00891436">
      <w:pPr>
        <w:shd w:val="clear" w:color="auto" w:fill="FFFFFF" w:themeFill="background1"/>
        <w:spacing w:before="75"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выходной файл OUTPUT.TXT выведите одно число – найденное количество способов представления числа N.</w:t>
      </w:r>
    </w:p>
    <w:p w:rsidR="00891436" w:rsidRPr="00891436" w:rsidRDefault="00891436" w:rsidP="00891436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</w:p>
    <w:tbl>
      <w:tblPr>
        <w:tblW w:w="5856" w:type="dxa"/>
        <w:tblCellSpacing w:w="7" w:type="dxa"/>
        <w:shd w:val="clear" w:color="auto" w:fill="F0FF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408"/>
        <w:gridCol w:w="2977"/>
      </w:tblGrid>
      <w:tr w:rsidR="00891436" w:rsidRPr="00891436" w:rsidTr="00BD7CE8">
        <w:trPr>
          <w:tblCellSpacing w:w="7" w:type="dxa"/>
        </w:trPr>
        <w:tc>
          <w:tcPr>
            <w:tcW w:w="450" w:type="dxa"/>
            <w:shd w:val="clear" w:color="auto" w:fill="DDFFDD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4" w:type="dxa"/>
            <w:shd w:val="clear" w:color="auto" w:fill="DDFFDD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INPUT.TXT</w:t>
            </w:r>
          </w:p>
        </w:tc>
        <w:tc>
          <w:tcPr>
            <w:tcW w:w="2956" w:type="dxa"/>
            <w:shd w:val="clear" w:color="auto" w:fill="DDFFDD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OUTPUT.TXT</w:t>
            </w:r>
          </w:p>
        </w:tc>
      </w:tr>
      <w:tr w:rsidR="00891436" w:rsidRPr="00891436" w:rsidTr="00BD7C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dxa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6" w:type="dxa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1436" w:rsidRPr="00891436" w:rsidTr="00BD7CE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dxa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6" w:type="dxa"/>
            <w:shd w:val="clear" w:color="auto" w:fill="FFFFFF"/>
            <w:hideMark/>
          </w:tcPr>
          <w:p w:rsidR="00891436" w:rsidRPr="00891436" w:rsidRDefault="00891436" w:rsidP="00BD7CE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B0992" w:rsidRPr="00891436" w:rsidRDefault="00EA24A8">
      <w:pPr>
        <w:rPr>
          <w:rFonts w:ascii="Times New Roman" w:hAnsi="Times New Roman" w:cs="Times New Roman"/>
          <w:sz w:val="24"/>
          <w:szCs w:val="24"/>
        </w:rPr>
      </w:pPr>
    </w:p>
    <w:p w:rsidR="00891436" w:rsidRPr="00891436" w:rsidRDefault="00891436" w:rsidP="0089143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>Два треугольника</w:t>
      </w:r>
    </w:p>
    <w:p w:rsidR="00891436" w:rsidRPr="00891436" w:rsidRDefault="00891436">
      <w:pPr>
        <w:rPr>
          <w:rFonts w:ascii="Times New Roman" w:hAnsi="Times New Roman" w:cs="Times New Roman"/>
          <w:sz w:val="24"/>
          <w:szCs w:val="24"/>
        </w:rPr>
      </w:pPr>
    </w:p>
    <w:p w:rsidR="00891436" w:rsidRPr="00891436" w:rsidRDefault="00891436" w:rsidP="008914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>Два треугольника пересекаясь образуют 12-угольник. Найти площадь пересечения треугольников с точностью 10</w:t>
      </w:r>
      <w:r w:rsidRPr="00891436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8914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1436" w:rsidRPr="00891436" w:rsidRDefault="00891436" w:rsidP="0089143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 xml:space="preserve">Технические требования. В первой строке входного файла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891436">
        <w:rPr>
          <w:rFonts w:ascii="Times New Roman" w:hAnsi="Times New Roman" w:cs="Times New Roman"/>
          <w:sz w:val="24"/>
          <w:szCs w:val="24"/>
        </w:rPr>
        <w:t>.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891436">
        <w:rPr>
          <w:rFonts w:ascii="Times New Roman" w:hAnsi="Times New Roman" w:cs="Times New Roman"/>
          <w:sz w:val="24"/>
          <w:szCs w:val="24"/>
        </w:rPr>
        <w:t xml:space="preserve"> находятся 6 чисел – координаты по х первого и второго треугольников. Вначале идут координаты первого треугольника, затем второго. Все числа разделены пробелами. Во второй строке заданы соответствующие координаты по у первого и второго треугольников. Выходной файл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Pr="00891436">
        <w:rPr>
          <w:rFonts w:ascii="Times New Roman" w:hAnsi="Times New Roman" w:cs="Times New Roman"/>
          <w:sz w:val="24"/>
          <w:szCs w:val="24"/>
        </w:rPr>
        <w:t>.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891436">
        <w:rPr>
          <w:rFonts w:ascii="Times New Roman" w:hAnsi="Times New Roman" w:cs="Times New Roman"/>
          <w:sz w:val="24"/>
          <w:szCs w:val="24"/>
        </w:rPr>
        <w:t xml:space="preserve"> содержит единственное число – площадь пересечения треугольников. </w:t>
      </w:r>
    </w:p>
    <w:p w:rsidR="00891436" w:rsidRPr="00891436" w:rsidRDefault="00891436" w:rsidP="0089143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>Пример:</w:t>
      </w:r>
    </w:p>
    <w:p w:rsidR="00891436" w:rsidRPr="00891436" w:rsidRDefault="00891436" w:rsidP="0089143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891436">
        <w:rPr>
          <w:rFonts w:ascii="Times New Roman" w:hAnsi="Times New Roman" w:cs="Times New Roman"/>
          <w:sz w:val="24"/>
          <w:szCs w:val="24"/>
        </w:rPr>
        <w:t>.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891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Pr="00891436">
        <w:rPr>
          <w:rFonts w:ascii="Times New Roman" w:hAnsi="Times New Roman" w:cs="Times New Roman"/>
          <w:sz w:val="24"/>
          <w:szCs w:val="24"/>
        </w:rPr>
        <w:t>.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txt</w:t>
      </w:r>
    </w:p>
    <w:p w:rsidR="00891436" w:rsidRPr="00891436" w:rsidRDefault="00891436" w:rsidP="0089143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436">
        <w:rPr>
          <w:rFonts w:ascii="Times New Roman" w:hAnsi="Times New Roman" w:cs="Times New Roman"/>
          <w:sz w:val="24"/>
          <w:szCs w:val="24"/>
        </w:rPr>
        <w:t>0  18</w:t>
      </w:r>
      <w:proofErr w:type="gramEnd"/>
      <w:r w:rsidRPr="00891436">
        <w:rPr>
          <w:rFonts w:ascii="Times New Roman" w:hAnsi="Times New Roman" w:cs="Times New Roman"/>
          <w:sz w:val="24"/>
          <w:szCs w:val="24"/>
        </w:rPr>
        <w:t xml:space="preserve"> 9 9 0 18                                                                   93.530743</w:t>
      </w:r>
    </w:p>
    <w:p w:rsidR="00891436" w:rsidRPr="00891436" w:rsidRDefault="006C23EC" w:rsidP="006C23EC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891436" w:rsidRPr="00891436">
        <w:rPr>
          <w:rFonts w:ascii="Times New Roman" w:hAnsi="Times New Roman" w:cs="Times New Roman"/>
          <w:sz w:val="24"/>
          <w:szCs w:val="24"/>
        </w:rPr>
        <w:t>0 15.588457 -5.196152  10.392</w:t>
      </w:r>
      <w:bookmarkStart w:id="0" w:name="_GoBack"/>
      <w:bookmarkEnd w:id="0"/>
      <w:r w:rsidR="00891436" w:rsidRPr="00891436">
        <w:rPr>
          <w:rFonts w:ascii="Times New Roman" w:hAnsi="Times New Roman" w:cs="Times New Roman"/>
          <w:sz w:val="24"/>
          <w:szCs w:val="24"/>
        </w:rPr>
        <w:t xml:space="preserve">305  10.392305      </w:t>
      </w:r>
    </w:p>
    <w:p w:rsidR="00891436" w:rsidRPr="00891436" w:rsidRDefault="00891436">
      <w:pPr>
        <w:rPr>
          <w:rFonts w:ascii="Times New Roman" w:hAnsi="Times New Roman" w:cs="Times New Roman"/>
          <w:sz w:val="24"/>
          <w:szCs w:val="24"/>
        </w:rPr>
      </w:pPr>
    </w:p>
    <w:p w:rsidR="00891436" w:rsidRPr="00891436" w:rsidRDefault="00891436" w:rsidP="0089143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>Совпадение цифр</w:t>
      </w:r>
    </w:p>
    <w:p w:rsidR="00891436" w:rsidRPr="00891436" w:rsidRDefault="00891436" w:rsidP="008914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 xml:space="preserve">Дано множество целых положительных не равных единице чисел </w:t>
      </w:r>
      <w:proofErr w:type="spellStart"/>
      <w:r w:rsidRPr="008914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143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k</w:t>
      </w:r>
      <w:proofErr w:type="spellEnd"/>
      <w:r w:rsidRPr="008914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143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43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k</w:t>
      </w:r>
      <w:proofErr w:type="spellEnd"/>
      <w:r w:rsidRPr="00891436">
        <w:rPr>
          <w:rFonts w:ascii="Times New Roman" w:hAnsi="Times New Roman" w:cs="Times New Roman"/>
          <w:sz w:val="24"/>
          <w:szCs w:val="24"/>
        </w:rPr>
        <w:t xml:space="preserve">.  Где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14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91436">
        <w:rPr>
          <w:rFonts w:ascii="Times New Roman" w:hAnsi="Times New Roman" w:cs="Times New Roman"/>
          <w:sz w:val="24"/>
          <w:szCs w:val="24"/>
        </w:rPr>
        <w:t>целое число</w:t>
      </w:r>
      <w:proofErr w:type="gramEnd"/>
      <w:r w:rsidRPr="00891436">
        <w:rPr>
          <w:rFonts w:ascii="Times New Roman" w:hAnsi="Times New Roman" w:cs="Times New Roman"/>
          <w:sz w:val="24"/>
          <w:szCs w:val="24"/>
        </w:rPr>
        <w:t xml:space="preserve"> удовлетворяющее условию 1</w:t>
      </w:r>
      <w:r w:rsidR="0010264D" w:rsidRPr="00891436">
        <w:rPr>
          <w:rFonts w:ascii="Times New Roman" w:hAnsi="Times New Roman" w:cs="Times New Roman"/>
          <w:sz w:val="24"/>
          <w:szCs w:val="24"/>
        </w:rPr>
        <w:t>≤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1436">
        <w:rPr>
          <w:rFonts w:ascii="Times New Roman" w:hAnsi="Times New Roman" w:cs="Times New Roman"/>
          <w:sz w:val="24"/>
          <w:szCs w:val="24"/>
        </w:rPr>
        <w:t>≤10</w:t>
      </w:r>
      <w:r w:rsidRPr="0089143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891436">
        <w:rPr>
          <w:rFonts w:ascii="Times New Roman" w:hAnsi="Times New Roman" w:cs="Times New Roman"/>
          <w:sz w:val="24"/>
          <w:szCs w:val="24"/>
        </w:rPr>
        <w:t xml:space="preserve">. Предполагая, что эти числа построены в ряд по возрастанию, найти номера чисел, для которых произошло первое совпадение последних трех цифр.   </w:t>
      </w:r>
    </w:p>
    <w:p w:rsidR="00891436" w:rsidRPr="00891436" w:rsidRDefault="00891436" w:rsidP="008914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 xml:space="preserve">Технические требования. </w:t>
      </w:r>
    </w:p>
    <w:p w:rsidR="00891436" w:rsidRPr="00891436" w:rsidRDefault="00891436" w:rsidP="008914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 xml:space="preserve">    В первой строке входного файла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891436">
        <w:rPr>
          <w:rFonts w:ascii="Times New Roman" w:hAnsi="Times New Roman" w:cs="Times New Roman"/>
          <w:sz w:val="24"/>
          <w:szCs w:val="24"/>
        </w:rPr>
        <w:t>.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891436">
        <w:rPr>
          <w:rFonts w:ascii="Times New Roman" w:hAnsi="Times New Roman" w:cs="Times New Roman"/>
          <w:sz w:val="24"/>
          <w:szCs w:val="24"/>
        </w:rPr>
        <w:t xml:space="preserve"> находятся, разделенные пробелами числа </w:t>
      </w:r>
      <w:proofErr w:type="gramStart"/>
      <w:r w:rsidRPr="008914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1436">
        <w:rPr>
          <w:rFonts w:ascii="Times New Roman" w:hAnsi="Times New Roman" w:cs="Times New Roman"/>
          <w:sz w:val="24"/>
          <w:szCs w:val="24"/>
        </w:rPr>
        <w:t>,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91436">
        <w:rPr>
          <w:rFonts w:ascii="Times New Roman" w:hAnsi="Times New Roman" w:cs="Times New Roman"/>
          <w:sz w:val="24"/>
          <w:szCs w:val="24"/>
        </w:rPr>
        <w:t>,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1436">
        <w:rPr>
          <w:rFonts w:ascii="Times New Roman" w:hAnsi="Times New Roman" w:cs="Times New Roman"/>
          <w:sz w:val="24"/>
          <w:szCs w:val="24"/>
        </w:rPr>
        <w:t xml:space="preserve">. Выходной файл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Pr="00891436">
        <w:rPr>
          <w:rFonts w:ascii="Times New Roman" w:hAnsi="Times New Roman" w:cs="Times New Roman"/>
          <w:sz w:val="24"/>
          <w:szCs w:val="24"/>
        </w:rPr>
        <w:t>.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891436">
        <w:rPr>
          <w:rFonts w:ascii="Times New Roman" w:hAnsi="Times New Roman" w:cs="Times New Roman"/>
          <w:sz w:val="24"/>
          <w:szCs w:val="24"/>
        </w:rPr>
        <w:t xml:space="preserve"> содержит два разделенные пробелами числа – порядковые номера чисел у которых произошло первое совпадение трех последних цифр. Если таких чисел нет, надо вывести ‘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91436">
        <w:rPr>
          <w:rFonts w:ascii="Times New Roman" w:hAnsi="Times New Roman" w:cs="Times New Roman"/>
          <w:sz w:val="24"/>
          <w:szCs w:val="24"/>
        </w:rPr>
        <w:t xml:space="preserve">’.  </w:t>
      </w:r>
    </w:p>
    <w:p w:rsidR="00891436" w:rsidRPr="00891436" w:rsidRDefault="00891436" w:rsidP="0089143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>Пример:</w:t>
      </w:r>
    </w:p>
    <w:p w:rsidR="00891436" w:rsidRPr="00891436" w:rsidRDefault="00891436" w:rsidP="0089143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891436">
        <w:rPr>
          <w:rFonts w:ascii="Times New Roman" w:hAnsi="Times New Roman" w:cs="Times New Roman"/>
          <w:sz w:val="24"/>
          <w:szCs w:val="24"/>
        </w:rPr>
        <w:t>.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891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Pr="00891436">
        <w:rPr>
          <w:rFonts w:ascii="Times New Roman" w:hAnsi="Times New Roman" w:cs="Times New Roman"/>
          <w:sz w:val="24"/>
          <w:szCs w:val="24"/>
        </w:rPr>
        <w:t>.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txt</w:t>
      </w:r>
    </w:p>
    <w:p w:rsidR="00891436" w:rsidRPr="0010264D" w:rsidRDefault="00891436" w:rsidP="008914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  <w:lang w:val="en-US"/>
        </w:rPr>
        <w:t>2 4 1</w:t>
      </w:r>
      <w:r w:rsidRPr="00891436">
        <w:rPr>
          <w:rFonts w:ascii="Times New Roman" w:hAnsi="Times New Roman" w:cs="Times New Roman"/>
          <w:sz w:val="24"/>
          <w:szCs w:val="24"/>
        </w:rPr>
        <w:t>0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  <w:proofErr w:type="gramStart"/>
      <w:r w:rsidR="0010264D">
        <w:rPr>
          <w:rFonts w:ascii="Times New Roman" w:hAnsi="Times New Roman" w:cs="Times New Roman"/>
          <w:sz w:val="24"/>
          <w:szCs w:val="24"/>
        </w:rPr>
        <w:t>2  3</w:t>
      </w:r>
      <w:proofErr w:type="gramEnd"/>
    </w:p>
    <w:p w:rsidR="00891436" w:rsidRPr="0010264D" w:rsidRDefault="0010264D" w:rsidP="001026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91436" w:rsidRPr="0010264D">
        <w:rPr>
          <w:rFonts w:ascii="Times New Roman" w:hAnsi="Times New Roman" w:cs="Times New Roman"/>
          <w:sz w:val="24"/>
          <w:szCs w:val="24"/>
          <w:lang w:val="en-US"/>
        </w:rPr>
        <w:t xml:space="preserve">3 1000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167</w:t>
      </w:r>
      <w:proofErr w:type="gramEnd"/>
    </w:p>
    <w:p w:rsidR="00891436" w:rsidRPr="00891436" w:rsidRDefault="00891436">
      <w:pPr>
        <w:rPr>
          <w:rFonts w:ascii="Times New Roman" w:hAnsi="Times New Roman" w:cs="Times New Roman"/>
          <w:sz w:val="24"/>
          <w:szCs w:val="24"/>
        </w:rPr>
      </w:pPr>
    </w:p>
    <w:p w:rsidR="00891436" w:rsidRPr="00891436" w:rsidRDefault="00891436" w:rsidP="00891436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>Рюкзак</w:t>
      </w:r>
    </w:p>
    <w:p w:rsidR="00891436" w:rsidRPr="00891436" w:rsidRDefault="00891436" w:rsidP="00891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 xml:space="preserve">Дано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91436">
        <w:rPr>
          <w:rFonts w:ascii="Times New Roman" w:hAnsi="Times New Roman" w:cs="Times New Roman"/>
          <w:sz w:val="24"/>
          <w:szCs w:val="24"/>
        </w:rPr>
        <w:t xml:space="preserve"> предметов их вес и стоимость. Требуется уложить в рюкзак вещи суммарной стоимостью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1436">
        <w:rPr>
          <w:rFonts w:ascii="Times New Roman" w:hAnsi="Times New Roman" w:cs="Times New Roman"/>
          <w:sz w:val="24"/>
          <w:szCs w:val="24"/>
        </w:rPr>
        <w:t xml:space="preserve"> долларов так, чтобы их вес был максимальным. </w:t>
      </w:r>
    </w:p>
    <w:p w:rsidR="00891436" w:rsidRPr="00891436" w:rsidRDefault="00891436" w:rsidP="008914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 xml:space="preserve">Технические требования. </w:t>
      </w:r>
    </w:p>
    <w:p w:rsidR="00891436" w:rsidRPr="00891436" w:rsidRDefault="00891436" w:rsidP="008914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 xml:space="preserve">    В первой строке входного файла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891436">
        <w:rPr>
          <w:rFonts w:ascii="Times New Roman" w:hAnsi="Times New Roman" w:cs="Times New Roman"/>
          <w:sz w:val="24"/>
          <w:szCs w:val="24"/>
        </w:rPr>
        <w:t>.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891436">
        <w:rPr>
          <w:rFonts w:ascii="Times New Roman" w:hAnsi="Times New Roman" w:cs="Times New Roman"/>
          <w:sz w:val="24"/>
          <w:szCs w:val="24"/>
        </w:rPr>
        <w:t xml:space="preserve"> находятся, числа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91436">
        <w:rPr>
          <w:rFonts w:ascii="Times New Roman" w:hAnsi="Times New Roman" w:cs="Times New Roman"/>
          <w:sz w:val="24"/>
          <w:szCs w:val="24"/>
        </w:rPr>
        <w:t xml:space="preserve"> и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1436">
        <w:rPr>
          <w:rFonts w:ascii="Times New Roman" w:hAnsi="Times New Roman" w:cs="Times New Roman"/>
          <w:sz w:val="24"/>
          <w:szCs w:val="24"/>
        </w:rPr>
        <w:t xml:space="preserve">, разделенные пробелами. Во второй строке находятся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91436">
        <w:rPr>
          <w:rFonts w:ascii="Times New Roman" w:hAnsi="Times New Roman" w:cs="Times New Roman"/>
          <w:sz w:val="24"/>
          <w:szCs w:val="24"/>
        </w:rPr>
        <w:t>, разделенных пробелами чисел означающих вес предметов укладываемых в рюкзак. В третьей строке указаны соответствующие стоимости вещей указанных во второй строке (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91436">
        <w:rPr>
          <w:rFonts w:ascii="Times New Roman" w:hAnsi="Times New Roman" w:cs="Times New Roman"/>
          <w:sz w:val="24"/>
          <w:szCs w:val="24"/>
        </w:rPr>
        <w:t xml:space="preserve">≤1000). </w:t>
      </w:r>
    </w:p>
    <w:p w:rsidR="00891436" w:rsidRPr="00891436" w:rsidRDefault="00891436" w:rsidP="008914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 xml:space="preserve">Выходной файл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Pr="00891436">
        <w:rPr>
          <w:rFonts w:ascii="Times New Roman" w:hAnsi="Times New Roman" w:cs="Times New Roman"/>
          <w:sz w:val="24"/>
          <w:szCs w:val="24"/>
        </w:rPr>
        <w:t>.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891436">
        <w:rPr>
          <w:rFonts w:ascii="Times New Roman" w:hAnsi="Times New Roman" w:cs="Times New Roman"/>
          <w:sz w:val="24"/>
          <w:szCs w:val="24"/>
        </w:rPr>
        <w:t xml:space="preserve"> содержит одно число –   максимальный суммарный вес вещей взятых в рюкзак. </w:t>
      </w:r>
    </w:p>
    <w:p w:rsidR="00891436" w:rsidRPr="00891436" w:rsidRDefault="00891436" w:rsidP="008914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>Пример:</w:t>
      </w:r>
    </w:p>
    <w:p w:rsidR="00891436" w:rsidRPr="00891436" w:rsidRDefault="00891436" w:rsidP="008914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891436">
        <w:rPr>
          <w:rFonts w:ascii="Times New Roman" w:hAnsi="Times New Roman" w:cs="Times New Roman"/>
          <w:sz w:val="24"/>
          <w:szCs w:val="24"/>
        </w:rPr>
        <w:t>.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891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Pr="00891436">
        <w:rPr>
          <w:rFonts w:ascii="Times New Roman" w:hAnsi="Times New Roman" w:cs="Times New Roman"/>
          <w:sz w:val="24"/>
          <w:szCs w:val="24"/>
        </w:rPr>
        <w:t>.</w:t>
      </w:r>
      <w:r w:rsidRPr="00891436">
        <w:rPr>
          <w:rFonts w:ascii="Times New Roman" w:hAnsi="Times New Roman" w:cs="Times New Roman"/>
          <w:sz w:val="24"/>
          <w:szCs w:val="24"/>
          <w:lang w:val="en-US"/>
        </w:rPr>
        <w:t>txt</w:t>
      </w:r>
    </w:p>
    <w:p w:rsidR="00891436" w:rsidRPr="00891436" w:rsidRDefault="00891436" w:rsidP="00891436">
      <w:pPr>
        <w:spacing w:after="0"/>
        <w:ind w:left="945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>6 57                                                                          35</w:t>
      </w:r>
    </w:p>
    <w:p w:rsidR="00891436" w:rsidRPr="00891436" w:rsidRDefault="00891436" w:rsidP="00891436">
      <w:pPr>
        <w:spacing w:after="0"/>
        <w:ind w:left="945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>7 12 11 16 20 4</w:t>
      </w:r>
    </w:p>
    <w:p w:rsidR="00891436" w:rsidRPr="00891436" w:rsidRDefault="00891436" w:rsidP="00891436">
      <w:pPr>
        <w:spacing w:after="0"/>
        <w:ind w:left="945"/>
        <w:jc w:val="both"/>
        <w:rPr>
          <w:rFonts w:ascii="Times New Roman" w:hAnsi="Times New Roman" w:cs="Times New Roman"/>
          <w:sz w:val="24"/>
          <w:szCs w:val="24"/>
        </w:rPr>
      </w:pPr>
      <w:r w:rsidRPr="00891436">
        <w:rPr>
          <w:rFonts w:ascii="Times New Roman" w:hAnsi="Times New Roman" w:cs="Times New Roman"/>
          <w:sz w:val="24"/>
          <w:szCs w:val="24"/>
        </w:rPr>
        <w:t>10 20 15 27 34 7</w:t>
      </w:r>
    </w:p>
    <w:p w:rsidR="00891436" w:rsidRDefault="00891436"/>
    <w:sectPr w:rsidR="00891436" w:rsidSect="00D7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4A1"/>
    <w:multiLevelType w:val="hybridMultilevel"/>
    <w:tmpl w:val="0FFE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3FD0"/>
    <w:multiLevelType w:val="hybridMultilevel"/>
    <w:tmpl w:val="FF4C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BD7"/>
    <w:multiLevelType w:val="hybridMultilevel"/>
    <w:tmpl w:val="E7589A12"/>
    <w:lvl w:ilvl="0" w:tplc="4DDA018E">
      <w:start w:val="6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CE222EA"/>
    <w:multiLevelType w:val="hybridMultilevel"/>
    <w:tmpl w:val="E6EC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7FC2"/>
    <w:multiLevelType w:val="hybridMultilevel"/>
    <w:tmpl w:val="7B341E48"/>
    <w:lvl w:ilvl="0" w:tplc="4002195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36"/>
    <w:rsid w:val="0010264D"/>
    <w:rsid w:val="003B4066"/>
    <w:rsid w:val="006C23EC"/>
    <w:rsid w:val="00891436"/>
    <w:rsid w:val="00A535AE"/>
    <w:rsid w:val="00D724FE"/>
    <w:rsid w:val="00E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C40D"/>
  <w15:docId w15:val="{F42E3DDA-7C0F-44C1-8B57-E626B583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Staff</cp:lastModifiedBy>
  <cp:revision>2</cp:revision>
  <dcterms:created xsi:type="dcterms:W3CDTF">2016-03-10T01:28:00Z</dcterms:created>
  <dcterms:modified xsi:type="dcterms:W3CDTF">2016-03-10T01:28:00Z</dcterms:modified>
</cp:coreProperties>
</file>